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1" w:rsidRPr="00147491" w:rsidRDefault="00147491" w:rsidP="00147491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7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Приложение 2 </w:t>
      </w:r>
    </w:p>
    <w:p w:rsidR="00147491" w:rsidRPr="00147491" w:rsidRDefault="00147491" w:rsidP="00147491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7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 от 01.09.2023  № 68/4</w:t>
      </w:r>
    </w:p>
    <w:p w:rsidR="00147491" w:rsidRPr="00147491" w:rsidRDefault="00147491" w:rsidP="0014749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147491" w:rsidRPr="00147491" w:rsidRDefault="00147491" w:rsidP="00147491">
      <w:pPr>
        <w:spacing w:after="33" w:line="256" w:lineRule="auto"/>
        <w:ind w:right="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7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r w:rsidRPr="00147491">
        <w:rPr>
          <w:rFonts w:ascii="Times New Roman" w:hAnsi="Times New Roman" w:cs="Times New Roman"/>
          <w:b/>
          <w:sz w:val="24"/>
          <w:szCs w:val="24"/>
        </w:rPr>
        <w:t>общественного формирования «Родительский патруль»</w:t>
      </w:r>
    </w:p>
    <w:p w:rsidR="00147491" w:rsidRPr="00147491" w:rsidRDefault="00147491" w:rsidP="00147491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2023-2024 </w:t>
      </w:r>
      <w:proofErr w:type="spellStart"/>
      <w:r w:rsidRPr="00147491">
        <w:rPr>
          <w:rFonts w:ascii="Times New Roman" w:hAnsi="Times New Roman" w:cs="Times New Roman"/>
          <w:b/>
          <w:color w:val="000000"/>
          <w:sz w:val="24"/>
          <w:szCs w:val="24"/>
        </w:rPr>
        <w:t>уч.г</w:t>
      </w:r>
      <w:proofErr w:type="spellEnd"/>
      <w:r w:rsidRPr="0014749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47491" w:rsidRPr="00147491" w:rsidRDefault="00147491" w:rsidP="00147491">
      <w:pPr>
        <w:spacing w:line="266" w:lineRule="auto"/>
        <w:ind w:left="426" w:right="1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491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147491">
        <w:rPr>
          <w:rFonts w:ascii="Times New Roman" w:hAnsi="Times New Roman" w:cs="Times New Roman"/>
          <w:color w:val="000000"/>
          <w:sz w:val="24"/>
          <w:szCs w:val="24"/>
        </w:rPr>
        <w:t xml:space="preserve">: своевременное  выявление  и  предотвращение  случаев  нарушений  </w:t>
      </w:r>
      <w:proofErr w:type="gramStart"/>
      <w:r w:rsidRPr="0014749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47491">
        <w:rPr>
          <w:rFonts w:ascii="Times New Roman" w:hAnsi="Times New Roman" w:cs="Times New Roman"/>
          <w:color w:val="000000"/>
          <w:sz w:val="24"/>
          <w:szCs w:val="24"/>
        </w:rPr>
        <w:t xml:space="preserve">  правил ДД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3977"/>
        <w:gridCol w:w="2757"/>
        <w:gridCol w:w="2241"/>
      </w:tblGrid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работы, графика патрулирования родительского патруля</w:t>
            </w:r>
            <w:r w:rsidRPr="00B93ED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 xml:space="preserve">И.о. директора, </w:t>
            </w:r>
            <w:r w:rsidRPr="00857B6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Патрулирование улиц и мест несанкционированного пребывания несовершеннолетних.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семей </w:t>
            </w:r>
            <w:proofErr w:type="spellStart"/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обучающихся-нарушителей</w:t>
            </w:r>
            <w:proofErr w:type="spellEnd"/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ПДД на школьный совет профилактики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По запросам классных руководителей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Педагог-организатор, классный руководители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организации и проведении дежу</w:t>
            </w:r>
            <w:proofErr w:type="gramStart"/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рств в шк</w:t>
            </w:r>
            <w:proofErr w:type="gramEnd"/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оле при проведении массовых мероприятий в школе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Родительский патруль, классные руководители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профилактических бесед с </w:t>
            </w:r>
            <w:proofErr w:type="gramStart"/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По мере необходимости, по учебному  плану ОБЖ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Учитель ОБЖ, Члены родительского патруля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Выпуск информационных листовок, буклетов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Члены родительского патруля, отряд ЮИД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147491" w:rsidRPr="00147491" w:rsidRDefault="00147491" w:rsidP="008E5C2E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147491">
              <w:rPr>
                <w:rFonts w:ascii="Times New Roman" w:hAnsi="Times New Roman" w:cs="Times New Roman"/>
              </w:rPr>
              <w:t>Размещение на сайте ОУ информационных  памяток, буклетов по профилактике, отчетов по итогам рейдов. Размещение в чатах родителей.</w:t>
            </w:r>
          </w:p>
        </w:tc>
        <w:tc>
          <w:tcPr>
            <w:tcW w:w="2757" w:type="dxa"/>
          </w:tcPr>
          <w:p w:rsidR="00147491" w:rsidRPr="00147491" w:rsidRDefault="00147491" w:rsidP="008E5C2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</w:rPr>
            </w:pPr>
            <w:r w:rsidRPr="00147491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241" w:type="dxa"/>
          </w:tcPr>
          <w:p w:rsidR="00147491" w:rsidRPr="00147491" w:rsidRDefault="00147491" w:rsidP="008E5C2E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147491">
              <w:rPr>
                <w:rFonts w:ascii="Times New Roman" w:hAnsi="Times New Roman" w:cs="Times New Roman"/>
              </w:rPr>
              <w:t>Отв. за сайт, классные руководители.</w:t>
            </w:r>
          </w:p>
        </w:tc>
      </w:tr>
      <w:tr w:rsidR="00147491" w:rsidRPr="00B93ED1" w:rsidTr="008E5C2E">
        <w:tc>
          <w:tcPr>
            <w:tcW w:w="596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Итоги работы родительского патруля</w:t>
            </w:r>
          </w:p>
        </w:tc>
        <w:tc>
          <w:tcPr>
            <w:tcW w:w="2757" w:type="dxa"/>
          </w:tcPr>
          <w:p w:rsidR="00147491" w:rsidRPr="00B93ED1" w:rsidRDefault="00147491" w:rsidP="008E5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заседаниях Совета профилактики безнадзорности и правонарушений среди несовершеннолетних</w:t>
            </w:r>
          </w:p>
        </w:tc>
        <w:tc>
          <w:tcPr>
            <w:tcW w:w="2241" w:type="dxa"/>
          </w:tcPr>
          <w:p w:rsidR="00147491" w:rsidRPr="00B93ED1" w:rsidRDefault="00147491" w:rsidP="008E5C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D1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</w:tbl>
    <w:p w:rsidR="005415CC" w:rsidRDefault="005415CC"/>
    <w:sectPr w:rsidR="0054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147491"/>
    <w:rsid w:val="00147491"/>
    <w:rsid w:val="0054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749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2023-10-27T07:32:00Z</dcterms:created>
  <dcterms:modified xsi:type="dcterms:W3CDTF">2023-10-27T07:32:00Z</dcterms:modified>
</cp:coreProperties>
</file>